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EE6DF" w14:textId="53BBA108" w:rsidR="00325479" w:rsidRPr="004A32DB" w:rsidRDefault="00325479" w:rsidP="00325479">
      <w:pPr>
        <w:jc w:val="right"/>
        <w:rPr>
          <w:rFonts w:ascii="Arial" w:hAnsi="Arial" w:cs="Arial"/>
          <w:i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      </w:t>
      </w:r>
      <w:r w:rsidR="001D3B91">
        <w:rPr>
          <w:rFonts w:ascii="Arial" w:hAnsi="Arial" w:cs="Arial"/>
          <w:i/>
          <w:sz w:val="18"/>
          <w:szCs w:val="18"/>
        </w:rPr>
        <w:t>Załącznik nr 2</w:t>
      </w:r>
      <w:r w:rsidR="00102010">
        <w:rPr>
          <w:rFonts w:ascii="Arial" w:hAnsi="Arial" w:cs="Arial"/>
          <w:i/>
          <w:sz w:val="18"/>
          <w:szCs w:val="18"/>
        </w:rPr>
        <w:t xml:space="preserve"> </w:t>
      </w:r>
      <w:r w:rsidR="00F47A23" w:rsidRPr="004A32DB">
        <w:rPr>
          <w:rFonts w:ascii="Arial" w:hAnsi="Arial" w:cs="Arial"/>
          <w:i/>
          <w:sz w:val="18"/>
          <w:szCs w:val="18"/>
        </w:rPr>
        <w:t xml:space="preserve"> </w:t>
      </w:r>
      <w:r w:rsidRPr="004A32DB">
        <w:rPr>
          <w:rFonts w:ascii="Arial" w:hAnsi="Arial" w:cs="Arial"/>
          <w:i/>
          <w:sz w:val="18"/>
          <w:szCs w:val="18"/>
        </w:rPr>
        <w:t xml:space="preserve">do Zapytania ofertowego </w:t>
      </w:r>
    </w:p>
    <w:p w14:paraId="015540DF" w14:textId="77777777" w:rsidR="00325479" w:rsidRPr="004A32DB" w:rsidRDefault="00325479" w:rsidP="00325479">
      <w:pPr>
        <w:autoSpaceDE w:val="0"/>
        <w:spacing w:after="0"/>
        <w:ind w:left="567" w:firstLine="142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>……………………………</w:t>
      </w:r>
    </w:p>
    <w:p w14:paraId="3EA65D70" w14:textId="77777777" w:rsidR="00325479" w:rsidRPr="004A32DB" w:rsidRDefault="00325479" w:rsidP="00325479">
      <w:pPr>
        <w:autoSpaceDE w:val="0"/>
        <w:spacing w:after="0"/>
        <w:ind w:left="567"/>
        <w:rPr>
          <w:rFonts w:ascii="Arial" w:hAnsi="Arial" w:cs="Arial"/>
          <w:b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   Pieczęć Wykonawcy</w:t>
      </w:r>
    </w:p>
    <w:p w14:paraId="62319071" w14:textId="77777777" w:rsidR="003F38CE" w:rsidRPr="004A32DB" w:rsidRDefault="00325479" w:rsidP="00325479">
      <w:pPr>
        <w:pStyle w:val="Nagwek9"/>
        <w:spacing w:before="0" w:line="360" w:lineRule="auto"/>
        <w:contextualSpacing/>
        <w:rPr>
          <w:rFonts w:ascii="Arial" w:hAnsi="Arial" w:cs="Arial"/>
          <w:color w:val="auto"/>
          <w:sz w:val="18"/>
          <w:szCs w:val="18"/>
        </w:rPr>
      </w:pPr>
      <w:r w:rsidRPr="004A32DB">
        <w:rPr>
          <w:rFonts w:ascii="Arial" w:hAnsi="Arial" w:cs="Arial"/>
          <w:color w:val="auto"/>
          <w:sz w:val="18"/>
          <w:szCs w:val="18"/>
          <w:lang w:val="pl-PL"/>
        </w:rPr>
        <w:t xml:space="preserve">         </w:t>
      </w:r>
    </w:p>
    <w:p w14:paraId="79465DCA" w14:textId="6DE64057" w:rsidR="00124D6E" w:rsidRPr="004A32DB" w:rsidRDefault="00325479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lang w:val="pl-PL"/>
        </w:rPr>
        <w:t xml:space="preserve">   </w:t>
      </w:r>
      <w:r w:rsidRPr="004A32DB">
        <w:rPr>
          <w:rFonts w:ascii="Arial" w:hAnsi="Arial" w:cs="Arial"/>
          <w:color w:val="auto"/>
        </w:rPr>
        <w:t>Nr postępowania: PZ/</w:t>
      </w:r>
      <w:r w:rsidR="001D3B91">
        <w:rPr>
          <w:rFonts w:ascii="Arial" w:hAnsi="Arial" w:cs="Arial"/>
          <w:color w:val="auto"/>
          <w:lang w:val="pl-PL"/>
        </w:rPr>
        <w:t>3</w:t>
      </w:r>
      <w:r w:rsidR="00BE5782">
        <w:rPr>
          <w:rFonts w:ascii="Arial" w:hAnsi="Arial" w:cs="Arial"/>
          <w:color w:val="auto"/>
          <w:lang w:val="pl-PL"/>
        </w:rPr>
        <w:t>1</w:t>
      </w:r>
      <w:r w:rsidRPr="004A32DB">
        <w:rPr>
          <w:rFonts w:ascii="Arial" w:hAnsi="Arial" w:cs="Arial"/>
          <w:color w:val="auto"/>
        </w:rPr>
        <w:t>/2018/EP/EX</w:t>
      </w:r>
      <w:r w:rsidR="00E800F3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r w:rsidR="00124D6E" w:rsidRPr="004A32DB">
        <w:rPr>
          <w:rFonts w:ascii="Arial" w:hAnsi="Arial" w:cs="Arial"/>
          <w:color w:val="auto"/>
          <w:lang w:val="pl-PL"/>
        </w:rPr>
        <w:tab/>
      </w:r>
      <w:proofErr w:type="spellStart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Excento</w:t>
      </w:r>
      <w:proofErr w:type="spellEnd"/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Sp. z o.o.</w:t>
      </w:r>
    </w:p>
    <w:p w14:paraId="48F78065" w14:textId="3DFA381D" w:rsidR="00E800F3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  <w:sz w:val="18"/>
          <w:szCs w:val="18"/>
          <w:lang w:val="pl-PL"/>
        </w:rPr>
      </w:pPr>
      <w:r w:rsidRPr="004A32DB">
        <w:rPr>
          <w:rFonts w:ascii="Arial" w:hAnsi="Arial" w:cs="Arial"/>
          <w:i w:val="0"/>
          <w:color w:val="auto"/>
          <w:lang w:val="pl-PL"/>
        </w:rPr>
        <w:t xml:space="preserve">                      </w:t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Pr="004A32DB">
        <w:rPr>
          <w:rFonts w:ascii="Arial" w:hAnsi="Arial" w:cs="Arial"/>
          <w:i w:val="0"/>
          <w:color w:val="auto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al. Zwycięstwa 27</w:t>
      </w:r>
    </w:p>
    <w:p w14:paraId="42A04703" w14:textId="43478C3F" w:rsidR="00325479" w:rsidRPr="004A32DB" w:rsidRDefault="00124D6E" w:rsidP="00B4434A">
      <w:pPr>
        <w:pStyle w:val="Nagwek9"/>
        <w:spacing w:before="0" w:line="360" w:lineRule="auto"/>
        <w:ind w:left="1582" w:hanging="1582"/>
        <w:rPr>
          <w:rFonts w:ascii="Arial" w:hAnsi="Arial" w:cs="Arial"/>
          <w:i w:val="0"/>
          <w:color w:val="auto"/>
        </w:rPr>
      </w:pP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 xml:space="preserve">             </w:t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B4434A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ab/>
      </w:r>
      <w:r w:rsidR="00E800F3" w:rsidRPr="004A32DB">
        <w:rPr>
          <w:rFonts w:ascii="Arial" w:hAnsi="Arial" w:cs="Arial"/>
          <w:i w:val="0"/>
          <w:color w:val="auto"/>
          <w:sz w:val="18"/>
          <w:szCs w:val="18"/>
          <w:lang w:val="pl-PL"/>
        </w:rPr>
        <w:t>80-219 Gdańsk</w:t>
      </w:r>
    </w:p>
    <w:p w14:paraId="4281086C" w14:textId="77777777" w:rsidR="00325479" w:rsidRPr="004A32DB" w:rsidRDefault="00325479" w:rsidP="00325479">
      <w:pPr>
        <w:autoSpaceDE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0D0B021D" w14:textId="52DD8181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4A32DB">
        <w:rPr>
          <w:rFonts w:ascii="Arial" w:hAnsi="Arial" w:cs="Arial"/>
          <w:b/>
          <w:color w:val="000000"/>
          <w:sz w:val="18"/>
          <w:szCs w:val="18"/>
        </w:rPr>
        <w:t>FORMULARZ RZECZOWO-CENOWY</w:t>
      </w:r>
    </w:p>
    <w:p w14:paraId="16BE14B2" w14:textId="77777777" w:rsidR="004A32DB" w:rsidRPr="004A32DB" w:rsidRDefault="004A32DB" w:rsidP="004A32DB">
      <w:pPr>
        <w:tabs>
          <w:tab w:val="left" w:pos="709"/>
        </w:tabs>
        <w:spacing w:after="0"/>
        <w:jc w:val="center"/>
        <w:rPr>
          <w:rFonts w:ascii="Arial" w:hAnsi="Arial" w:cs="Arial"/>
          <w:color w:val="000000"/>
          <w:sz w:val="18"/>
          <w:szCs w:val="18"/>
        </w:rPr>
      </w:pPr>
    </w:p>
    <w:p w14:paraId="3BFA8CE7" w14:textId="62102801" w:rsidR="00EE0648" w:rsidRPr="004A32DB" w:rsidRDefault="00325479" w:rsidP="007765D7">
      <w:pPr>
        <w:tabs>
          <w:tab w:val="left" w:pos="709"/>
        </w:tabs>
        <w:spacing w:after="0"/>
        <w:jc w:val="both"/>
        <w:rPr>
          <w:rFonts w:ascii="Arial" w:hAnsi="Arial" w:cs="Arial"/>
          <w:color w:val="000000"/>
          <w:sz w:val="18"/>
          <w:szCs w:val="18"/>
        </w:rPr>
      </w:pPr>
      <w:r w:rsidRPr="004A32DB">
        <w:rPr>
          <w:rFonts w:ascii="Arial" w:hAnsi="Arial" w:cs="Arial"/>
          <w:color w:val="000000"/>
          <w:sz w:val="18"/>
          <w:szCs w:val="18"/>
        </w:rPr>
        <w:t xml:space="preserve">na </w:t>
      </w:r>
      <w:r w:rsidR="004A32DB" w:rsidRPr="004A32DB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 xml:space="preserve">dostawę </w:t>
      </w:r>
      <w:r w:rsidR="00BE5782">
        <w:rPr>
          <w:rFonts w:eastAsia="Arial Unicode MS"/>
          <w:b/>
          <w:kern w:val="2"/>
          <w:szCs w:val="20"/>
          <w:lang w:eastAsia="hi-IN" w:bidi="hi-IN"/>
        </w:rPr>
        <w:t>kamery i akcesoriów</w:t>
      </w:r>
      <w:r w:rsidRPr="004A32DB">
        <w:rPr>
          <w:rFonts w:ascii="Arial" w:hAnsi="Arial" w:cs="Arial"/>
          <w:b/>
          <w:sz w:val="18"/>
          <w:szCs w:val="18"/>
        </w:rPr>
        <w:t xml:space="preserve">, </w:t>
      </w:r>
      <w:r w:rsidRPr="004A32DB">
        <w:rPr>
          <w:rFonts w:ascii="Arial" w:hAnsi="Arial" w:cs="Arial"/>
          <w:sz w:val="18"/>
          <w:szCs w:val="18"/>
        </w:rPr>
        <w:t>realizowaną w projekcie „e-Pionier - wykorzystanie potencjału uczelni wyższych na rzecz podniesienia innowacyjności rozwiązań ICT w sektorze publicznym”</w:t>
      </w:r>
      <w:r w:rsidRPr="004A32DB">
        <w:rPr>
          <w:rFonts w:ascii="Arial" w:hAnsi="Arial" w:cs="Arial"/>
          <w:b/>
          <w:sz w:val="18"/>
          <w:szCs w:val="18"/>
        </w:rPr>
        <w:t xml:space="preserve"> </w:t>
      </w:r>
      <w:r w:rsidRPr="004A32DB">
        <w:rPr>
          <w:rFonts w:ascii="Arial" w:hAnsi="Arial" w:cs="Arial"/>
          <w:color w:val="000000"/>
          <w:sz w:val="18"/>
          <w:szCs w:val="18"/>
        </w:rPr>
        <w:t>w ramach Programu Operacyjnego Polska Cyfrowa 2014-2020, oś priorytetowa Cyfrowe kompete</w:t>
      </w:r>
      <w:bookmarkStart w:id="0" w:name="_GoBack"/>
      <w:bookmarkEnd w:id="0"/>
      <w:r w:rsidRPr="004A32DB">
        <w:rPr>
          <w:rFonts w:ascii="Arial" w:hAnsi="Arial" w:cs="Arial"/>
          <w:color w:val="000000"/>
          <w:sz w:val="18"/>
          <w:szCs w:val="18"/>
        </w:rPr>
        <w:t>ncje społecze</w:t>
      </w:r>
      <w:r w:rsidR="00C52FCA" w:rsidRPr="004A32DB">
        <w:rPr>
          <w:rFonts w:ascii="Arial" w:hAnsi="Arial" w:cs="Arial"/>
          <w:color w:val="000000"/>
          <w:sz w:val="18"/>
          <w:szCs w:val="18"/>
        </w:rPr>
        <w:t>ństwa (Działanie 3.3).</w:t>
      </w:r>
    </w:p>
    <w:p w14:paraId="55246D2D" w14:textId="77777777" w:rsidR="00113837" w:rsidRPr="004A32DB" w:rsidRDefault="00113837" w:rsidP="007765D7">
      <w:pPr>
        <w:tabs>
          <w:tab w:val="left" w:pos="709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W w:w="784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"/>
        <w:gridCol w:w="3520"/>
        <w:gridCol w:w="1559"/>
        <w:gridCol w:w="1843"/>
      </w:tblGrid>
      <w:tr w:rsidR="00BE5782" w:rsidRPr="00B111D7" w14:paraId="1858C6B5" w14:textId="77777777" w:rsidTr="00BE5782">
        <w:trPr>
          <w:trHeight w:val="255"/>
        </w:trPr>
        <w:tc>
          <w:tcPr>
            <w:tcW w:w="921" w:type="dxa"/>
            <w:shd w:val="clear" w:color="auto" w:fill="auto"/>
            <w:noWrap/>
            <w:hideMark/>
          </w:tcPr>
          <w:p w14:paraId="7C9FBD94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11D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1738D9E5" w14:textId="77777777" w:rsidR="00BE5782" w:rsidRPr="00B111D7" w:rsidRDefault="00BE5782" w:rsidP="003E56F9">
            <w:pPr>
              <w:rPr>
                <w:rFonts w:ascii="Arial" w:hAnsi="Arial" w:cs="Arial"/>
                <w:sz w:val="20"/>
                <w:szCs w:val="20"/>
              </w:rPr>
            </w:pPr>
            <w:r w:rsidRPr="00B111D7">
              <w:rPr>
                <w:rFonts w:ascii="Arial" w:hAnsi="Arial" w:cs="Arial"/>
                <w:sz w:val="20"/>
                <w:szCs w:val="20"/>
              </w:rPr>
              <w:t>Przedmiot zamówienia</w:t>
            </w:r>
          </w:p>
        </w:tc>
        <w:tc>
          <w:tcPr>
            <w:tcW w:w="1559" w:type="dxa"/>
            <w:shd w:val="clear" w:color="auto" w:fill="auto"/>
          </w:tcPr>
          <w:p w14:paraId="0FF24F13" w14:textId="77777777" w:rsidR="00BE5782" w:rsidRPr="00B111D7" w:rsidRDefault="00BE5782" w:rsidP="003E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B111D7">
              <w:rPr>
                <w:rFonts w:ascii="Arial" w:hAnsi="Arial" w:cs="Arial"/>
                <w:sz w:val="20"/>
                <w:szCs w:val="20"/>
              </w:rPr>
              <w:t xml:space="preserve"> netto PLN</w:t>
            </w:r>
          </w:p>
        </w:tc>
        <w:tc>
          <w:tcPr>
            <w:tcW w:w="1843" w:type="dxa"/>
            <w:shd w:val="clear" w:color="auto" w:fill="auto"/>
          </w:tcPr>
          <w:p w14:paraId="5DD03A48" w14:textId="77777777" w:rsidR="00BE5782" w:rsidRPr="00B111D7" w:rsidRDefault="00BE5782" w:rsidP="003E56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</w:t>
            </w:r>
            <w:r w:rsidRPr="00B111D7">
              <w:rPr>
                <w:rFonts w:ascii="Arial" w:hAnsi="Arial" w:cs="Arial"/>
                <w:sz w:val="20"/>
                <w:szCs w:val="20"/>
              </w:rPr>
              <w:t xml:space="preserve"> brutto PLN</w:t>
            </w:r>
          </w:p>
        </w:tc>
      </w:tr>
      <w:tr w:rsidR="00BE5782" w:rsidRPr="00B111D7" w14:paraId="18F02056" w14:textId="77777777" w:rsidTr="00BE5782">
        <w:trPr>
          <w:trHeight w:val="264"/>
        </w:trPr>
        <w:tc>
          <w:tcPr>
            <w:tcW w:w="921" w:type="dxa"/>
            <w:shd w:val="clear" w:color="auto" w:fill="auto"/>
            <w:hideMark/>
          </w:tcPr>
          <w:p w14:paraId="20CBCC79" w14:textId="77777777" w:rsidR="00BE5782" w:rsidRPr="00E847F9" w:rsidRDefault="00BE5782" w:rsidP="003E5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20" w:type="dxa"/>
            <w:shd w:val="clear" w:color="auto" w:fill="auto"/>
            <w:noWrap/>
            <w:hideMark/>
          </w:tcPr>
          <w:p w14:paraId="456FF2B5" w14:textId="77777777" w:rsidR="00BE5782" w:rsidRPr="00E847F9" w:rsidRDefault="00BE5782" w:rsidP="003E56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 xml:space="preserve">Kamera </w:t>
            </w:r>
          </w:p>
        </w:tc>
        <w:tc>
          <w:tcPr>
            <w:tcW w:w="1559" w:type="dxa"/>
            <w:shd w:val="clear" w:color="auto" w:fill="auto"/>
          </w:tcPr>
          <w:p w14:paraId="1F76182B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1089FE5E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82" w:rsidRPr="00B111D7" w14:paraId="6B705B34" w14:textId="77777777" w:rsidTr="00BE5782">
        <w:trPr>
          <w:trHeight w:val="264"/>
        </w:trPr>
        <w:tc>
          <w:tcPr>
            <w:tcW w:w="921" w:type="dxa"/>
            <w:shd w:val="clear" w:color="auto" w:fill="auto"/>
          </w:tcPr>
          <w:p w14:paraId="4F1541F5" w14:textId="77777777" w:rsidR="00BE5782" w:rsidRPr="00E847F9" w:rsidRDefault="00BE5782" w:rsidP="003E5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20" w:type="dxa"/>
            <w:shd w:val="clear" w:color="auto" w:fill="auto"/>
            <w:noWrap/>
          </w:tcPr>
          <w:p w14:paraId="7D902F1D" w14:textId="77777777" w:rsidR="00BE5782" w:rsidRPr="00E847F9" w:rsidRDefault="00BE5782" w:rsidP="003E56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 xml:space="preserve">Obiektyw </w:t>
            </w:r>
          </w:p>
        </w:tc>
        <w:tc>
          <w:tcPr>
            <w:tcW w:w="1559" w:type="dxa"/>
            <w:shd w:val="clear" w:color="auto" w:fill="auto"/>
          </w:tcPr>
          <w:p w14:paraId="1CB60BB0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0EEB1424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82" w:rsidRPr="00B111D7" w14:paraId="0B52CF35" w14:textId="77777777" w:rsidTr="00BE5782">
        <w:trPr>
          <w:trHeight w:val="264"/>
        </w:trPr>
        <w:tc>
          <w:tcPr>
            <w:tcW w:w="921" w:type="dxa"/>
            <w:shd w:val="clear" w:color="auto" w:fill="auto"/>
          </w:tcPr>
          <w:p w14:paraId="5067C796" w14:textId="77777777" w:rsidR="00BE5782" w:rsidRPr="00E847F9" w:rsidRDefault="00BE5782" w:rsidP="003E5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20" w:type="dxa"/>
            <w:shd w:val="clear" w:color="auto" w:fill="auto"/>
            <w:noWrap/>
          </w:tcPr>
          <w:p w14:paraId="38609C56" w14:textId="77777777" w:rsidR="00BE5782" w:rsidRPr="00E847F9" w:rsidRDefault="00BE5782" w:rsidP="003E56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Obiektyw</w:t>
            </w:r>
          </w:p>
        </w:tc>
        <w:tc>
          <w:tcPr>
            <w:tcW w:w="1559" w:type="dxa"/>
            <w:shd w:val="clear" w:color="auto" w:fill="auto"/>
          </w:tcPr>
          <w:p w14:paraId="3DBDDBFC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7AD383A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82" w:rsidRPr="00B111D7" w14:paraId="7A7514CF" w14:textId="77777777" w:rsidTr="00BE5782">
        <w:trPr>
          <w:trHeight w:val="264"/>
        </w:trPr>
        <w:tc>
          <w:tcPr>
            <w:tcW w:w="921" w:type="dxa"/>
            <w:shd w:val="clear" w:color="auto" w:fill="auto"/>
          </w:tcPr>
          <w:p w14:paraId="02E3D855" w14:textId="77777777" w:rsidR="00BE5782" w:rsidRPr="00E847F9" w:rsidRDefault="00BE5782" w:rsidP="003E5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20" w:type="dxa"/>
            <w:shd w:val="clear" w:color="auto" w:fill="auto"/>
            <w:noWrap/>
          </w:tcPr>
          <w:p w14:paraId="79EEF191" w14:textId="77777777" w:rsidR="00BE5782" w:rsidRPr="00E847F9" w:rsidRDefault="00BE5782" w:rsidP="003E56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Adapter mocowania</w:t>
            </w:r>
          </w:p>
        </w:tc>
        <w:tc>
          <w:tcPr>
            <w:tcW w:w="1559" w:type="dxa"/>
            <w:shd w:val="clear" w:color="auto" w:fill="auto"/>
          </w:tcPr>
          <w:p w14:paraId="12AE22E1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3D7CDE9D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82" w:rsidRPr="00B111D7" w14:paraId="3D09195A" w14:textId="77777777" w:rsidTr="00BE5782">
        <w:trPr>
          <w:trHeight w:val="264"/>
        </w:trPr>
        <w:tc>
          <w:tcPr>
            <w:tcW w:w="921" w:type="dxa"/>
            <w:shd w:val="clear" w:color="auto" w:fill="auto"/>
          </w:tcPr>
          <w:p w14:paraId="78AC38FD" w14:textId="77777777" w:rsidR="00BE5782" w:rsidRPr="00E847F9" w:rsidRDefault="00BE5782" w:rsidP="003E5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20" w:type="dxa"/>
            <w:shd w:val="clear" w:color="auto" w:fill="auto"/>
            <w:noWrap/>
          </w:tcPr>
          <w:p w14:paraId="0213426B" w14:textId="77777777" w:rsidR="00BE5782" w:rsidRPr="00E847F9" w:rsidRDefault="00BE5782" w:rsidP="003E56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Kabel USB 3.0</w:t>
            </w:r>
          </w:p>
        </w:tc>
        <w:tc>
          <w:tcPr>
            <w:tcW w:w="1559" w:type="dxa"/>
            <w:shd w:val="clear" w:color="auto" w:fill="auto"/>
          </w:tcPr>
          <w:p w14:paraId="4C826614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192EFDF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82" w:rsidRPr="00B111D7" w14:paraId="3EF87FC6" w14:textId="77777777" w:rsidTr="00BE5782">
        <w:trPr>
          <w:trHeight w:val="264"/>
        </w:trPr>
        <w:tc>
          <w:tcPr>
            <w:tcW w:w="921" w:type="dxa"/>
            <w:shd w:val="clear" w:color="auto" w:fill="auto"/>
          </w:tcPr>
          <w:p w14:paraId="211E5548" w14:textId="77777777" w:rsidR="00BE5782" w:rsidRPr="00E847F9" w:rsidRDefault="00BE5782" w:rsidP="003E56F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20" w:type="dxa"/>
            <w:shd w:val="clear" w:color="auto" w:fill="auto"/>
            <w:noWrap/>
          </w:tcPr>
          <w:p w14:paraId="23BA7EDA" w14:textId="77777777" w:rsidR="00BE5782" w:rsidRPr="00E847F9" w:rsidRDefault="00BE5782" w:rsidP="003E56F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847F9">
              <w:rPr>
                <w:rFonts w:ascii="Arial" w:hAnsi="Arial" w:cs="Arial"/>
                <w:sz w:val="18"/>
                <w:szCs w:val="18"/>
              </w:rPr>
              <w:t>Osłona z mocowaniem</w:t>
            </w:r>
          </w:p>
        </w:tc>
        <w:tc>
          <w:tcPr>
            <w:tcW w:w="1559" w:type="dxa"/>
            <w:shd w:val="clear" w:color="auto" w:fill="auto"/>
          </w:tcPr>
          <w:p w14:paraId="7A2A510D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14:paraId="44745BF4" w14:textId="77777777" w:rsidR="00BE5782" w:rsidRPr="00B111D7" w:rsidRDefault="00BE5782" w:rsidP="003E56F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5782" w:rsidRPr="00B111D7" w14:paraId="4640C0FA" w14:textId="77777777" w:rsidTr="00BE5782">
        <w:trPr>
          <w:trHeight w:val="264"/>
        </w:trPr>
        <w:tc>
          <w:tcPr>
            <w:tcW w:w="4441" w:type="dxa"/>
            <w:gridSpan w:val="2"/>
            <w:shd w:val="clear" w:color="auto" w:fill="auto"/>
            <w:vAlign w:val="center"/>
          </w:tcPr>
          <w:p w14:paraId="0D2716DE" w14:textId="4A2536FD" w:rsidR="00BE5782" w:rsidRPr="00E847F9" w:rsidRDefault="00BE5782" w:rsidP="00BE578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RAZEM WARTOŚĆ NETTO / BRUTTO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FA4EBDC" w14:textId="77777777" w:rsidR="00BE5782" w:rsidRPr="00B111D7" w:rsidRDefault="00BE5782" w:rsidP="00BE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4F92D03" w14:textId="77777777" w:rsidR="00BE5782" w:rsidRPr="00B111D7" w:rsidRDefault="00BE5782" w:rsidP="00BE57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551C11" w14:textId="6818607D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1FCBC8A" w14:textId="57D9BA92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sz w:val="20"/>
          <w:szCs w:val="20"/>
        </w:rPr>
        <w:t>Cena przedmiotu zamówienia musi obejmować wszelkie koszty niezbędne do prawidłowego i pełnego wykonania przedmiotu zamówienia, w tym również koszty związane z dostarczeniem przedmiotu zamówienia do wskazanego przez Zamawiającego miejsca.</w:t>
      </w:r>
    </w:p>
    <w:p w14:paraId="56D754F9" w14:textId="77777777" w:rsidR="00F37750" w:rsidRPr="004A32DB" w:rsidRDefault="00F37750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65F544BE" w14:textId="6C8B8032" w:rsidR="007765D7" w:rsidRPr="004A32DB" w:rsidRDefault="007765D7" w:rsidP="00A84526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A32DB">
        <w:rPr>
          <w:rFonts w:ascii="Arial" w:hAnsi="Arial" w:cs="Arial"/>
          <w:b/>
          <w:sz w:val="20"/>
          <w:szCs w:val="20"/>
        </w:rPr>
        <w:t>Termin wykonania zamówienia</w:t>
      </w:r>
      <w:r w:rsidRPr="004A32DB">
        <w:rPr>
          <w:rFonts w:ascii="Arial" w:hAnsi="Arial" w:cs="Arial"/>
          <w:sz w:val="20"/>
          <w:szCs w:val="20"/>
        </w:rPr>
        <w:t>: ……………….. dni od daty podpisania umowy.</w:t>
      </w:r>
    </w:p>
    <w:p w14:paraId="4422625C" w14:textId="77777777" w:rsidR="00360A3D" w:rsidRPr="004A32DB" w:rsidRDefault="00360A3D" w:rsidP="00A84526">
      <w:pPr>
        <w:spacing w:after="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</w:p>
    <w:p w14:paraId="4E9BF636" w14:textId="0431CB81" w:rsidR="00A52336" w:rsidRPr="004A32DB" w:rsidRDefault="00A52336" w:rsidP="007765D7">
      <w:pPr>
        <w:tabs>
          <w:tab w:val="left" w:pos="709"/>
        </w:tabs>
        <w:spacing w:after="0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Wartość brutto oraz termin wykonania należy przenieść w odpowiednie miejsce do formularza oferty stanowiącego załącznik nr 1</w:t>
      </w:r>
      <w:r w:rsidR="00F47A23"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</w:t>
      </w:r>
      <w:r w:rsidRPr="004A32D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do zapytania ofertowego.</w:t>
      </w:r>
    </w:p>
    <w:p w14:paraId="504145B7" w14:textId="77777777" w:rsidR="00A52336" w:rsidRPr="004A32DB" w:rsidRDefault="00A52336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717D46B0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6E0DCAFE" w14:textId="77777777" w:rsidR="00113837" w:rsidRPr="004A32DB" w:rsidRDefault="00113837" w:rsidP="00DE321E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14:paraId="0FCCD8B6" w14:textId="77777777" w:rsidR="00124D6E" w:rsidRPr="004A32DB" w:rsidRDefault="00DE321E" w:rsidP="00124D6E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 xml:space="preserve">Dnia ………………………………….     </w:t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  <w:r w:rsidR="00A84526" w:rsidRPr="004A32DB">
        <w:rPr>
          <w:rFonts w:ascii="Arial" w:hAnsi="Arial" w:cs="Arial"/>
          <w:sz w:val="18"/>
          <w:szCs w:val="18"/>
        </w:rPr>
        <w:tab/>
      </w:r>
    </w:p>
    <w:p w14:paraId="5FC908BC" w14:textId="4D4CB4EE" w:rsidR="00DE321E" w:rsidRPr="004A32DB" w:rsidRDefault="00A84526" w:rsidP="00124D6E">
      <w:pPr>
        <w:spacing w:after="0" w:line="24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      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 xml:space="preserve">    </w:t>
      </w:r>
      <w:r w:rsidR="00DE321E" w:rsidRPr="004A32DB">
        <w:rPr>
          <w:rFonts w:ascii="Arial" w:hAnsi="Arial" w:cs="Arial"/>
          <w:sz w:val="18"/>
          <w:szCs w:val="18"/>
        </w:rPr>
        <w:t xml:space="preserve">  ……………………………………………</w:t>
      </w:r>
    </w:p>
    <w:p w14:paraId="4228F6E8" w14:textId="12C5E621" w:rsidR="00A6739D" w:rsidRPr="004A32DB" w:rsidRDefault="00DE321E" w:rsidP="00124D6E">
      <w:pPr>
        <w:spacing w:line="240" w:lineRule="auto"/>
        <w:rPr>
          <w:rFonts w:ascii="Arial" w:hAnsi="Arial" w:cs="Arial"/>
          <w:sz w:val="18"/>
          <w:szCs w:val="18"/>
        </w:rPr>
      </w:pP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</w:r>
      <w:r w:rsidRPr="004A32DB">
        <w:rPr>
          <w:rFonts w:ascii="Arial" w:hAnsi="Arial" w:cs="Arial"/>
          <w:sz w:val="18"/>
          <w:szCs w:val="18"/>
        </w:rPr>
        <w:tab/>
        <w:t xml:space="preserve">    </w:t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</w:r>
      <w:r w:rsidR="00124D6E" w:rsidRPr="004A32DB">
        <w:rPr>
          <w:rFonts w:ascii="Arial" w:hAnsi="Arial" w:cs="Arial"/>
          <w:sz w:val="18"/>
          <w:szCs w:val="18"/>
        </w:rPr>
        <w:tab/>
        <w:t xml:space="preserve">    </w:t>
      </w:r>
      <w:r w:rsidRPr="004A32DB">
        <w:rPr>
          <w:rFonts w:ascii="Arial" w:hAnsi="Arial" w:cs="Arial"/>
          <w:sz w:val="18"/>
          <w:szCs w:val="18"/>
        </w:rPr>
        <w:t xml:space="preserve">    Pieczęć i podpis osoby uprawnionej</w:t>
      </w:r>
    </w:p>
    <w:sectPr w:rsidR="00A6739D" w:rsidRPr="004A32DB" w:rsidSect="00E800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FD2D7" w14:textId="77777777" w:rsidR="005E5500" w:rsidRDefault="005E5500" w:rsidP="00A6739D">
      <w:pPr>
        <w:spacing w:after="0" w:line="240" w:lineRule="auto"/>
      </w:pPr>
      <w:r>
        <w:separator/>
      </w:r>
    </w:p>
  </w:endnote>
  <w:endnote w:type="continuationSeparator" w:id="0">
    <w:p w14:paraId="48859799" w14:textId="77777777" w:rsidR="005E5500" w:rsidRDefault="005E5500" w:rsidP="00A6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8FC9E" w14:textId="77777777" w:rsidR="00F42F85" w:rsidRDefault="00F42F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8F971" w14:textId="77777777" w:rsidR="00F42F85" w:rsidRDefault="00F42F85" w:rsidP="00F42F85">
    <w:pPr>
      <w:jc w:val="center"/>
      <w:rPr>
        <w:rFonts w:asciiTheme="minorHAnsi" w:hAnsiTheme="minorHAnsi"/>
        <w:b/>
        <w:sz w:val="16"/>
        <w:szCs w:val="16"/>
      </w:rPr>
    </w:pPr>
    <w:r>
      <w:rPr>
        <w:b/>
        <w:sz w:val="16"/>
        <w:szCs w:val="16"/>
      </w:rPr>
      <w:t xml:space="preserve">Projekt: </w:t>
    </w:r>
    <w:r>
      <w:rPr>
        <w:b/>
        <w:i/>
        <w:sz w:val="16"/>
        <w:szCs w:val="16"/>
      </w:rPr>
      <w:t>e-Pionier – wykorzystanie potencjału uczelni wyższych na rzecz podniesienia innowacyjności rozwiązań ICT w sektorze publicznym</w:t>
    </w:r>
    <w:r>
      <w:rPr>
        <w:b/>
        <w:sz w:val="16"/>
        <w:szCs w:val="16"/>
      </w:rPr>
      <w:t xml:space="preserve"> jest współfinansowany w ramach Programu Operacyjnego Polska Cyfrowa, Działanie 3.3. „e-Pionier – wsparcie uzdolnionych programistów na rzecz rozwiązywania zidentyfikowanych problemów społecznych lub gospodarczych”</w:t>
    </w:r>
  </w:p>
  <w:p w14:paraId="63BFBC88" w14:textId="77777777" w:rsidR="00F42F85" w:rsidRPr="00F42F85" w:rsidRDefault="00F42F85" w:rsidP="00F42F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B29B6" w14:textId="77777777" w:rsidR="00F42F85" w:rsidRDefault="00F42F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D2EDEB" w14:textId="77777777" w:rsidR="005E5500" w:rsidRDefault="005E5500" w:rsidP="00A6739D">
      <w:pPr>
        <w:spacing w:after="0" w:line="240" w:lineRule="auto"/>
      </w:pPr>
      <w:r>
        <w:separator/>
      </w:r>
    </w:p>
  </w:footnote>
  <w:footnote w:type="continuationSeparator" w:id="0">
    <w:p w14:paraId="0E563172" w14:textId="77777777" w:rsidR="005E5500" w:rsidRDefault="005E5500" w:rsidP="00A6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9B59E" w14:textId="77777777" w:rsidR="00F42F85" w:rsidRDefault="00F42F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03BF" w14:textId="77777777" w:rsidR="00A6739D" w:rsidRDefault="00A6739D" w:rsidP="00A6739D">
    <w:pPr>
      <w:pStyle w:val="Nagwek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1FD640E" wp14:editId="70F4238E">
              <wp:simplePos x="0" y="0"/>
              <wp:positionH relativeFrom="page">
                <wp:posOffset>6936740</wp:posOffset>
              </wp:positionH>
              <wp:positionV relativeFrom="page">
                <wp:posOffset>7248525</wp:posOffset>
              </wp:positionV>
              <wp:extent cx="523875" cy="2183130"/>
              <wp:effectExtent l="0" t="0" r="0" b="7620"/>
              <wp:wrapNone/>
              <wp:docPr id="30" name="Prostoką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387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743EB0" w14:textId="230C94FF" w:rsidR="00A6739D" w:rsidRPr="004913DE" w:rsidRDefault="00A6739D" w:rsidP="00A6739D">
                          <w:pPr>
                            <w:pStyle w:val="Stopka"/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</w:pPr>
                          <w:r w:rsidRPr="004913DE">
                            <w:rPr>
                              <w:rFonts w:ascii="Calibri Light" w:hAnsi="Calibri Light"/>
                            </w:rPr>
                            <w:t>Strona</w:t>
                          </w:r>
                          <w:r w:rsidRPr="004913DE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4913DE">
                            <w:fldChar w:fldCharType="separate"/>
                          </w:r>
                          <w:r w:rsidR="00BE5782" w:rsidRPr="00BE5782">
                            <w:rPr>
                              <w:rFonts w:ascii="Calibri Light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4913DE">
                            <w:rPr>
                              <w:rFonts w:ascii="Calibri Light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0" o:spid="_x0000_s1026" style="position:absolute;margin-left:546.2pt;margin-top:570.75pt;width:41.25pt;height:171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" o:allowincell="f" filled="f" stroked="f">
              <v:textbox style="layout-flow:vertical;mso-layout-flow-alt:bottom-to-top;mso-fit-shape-to-text:t">
                <w:txbxContent>
                  <w:p w14:paraId="62743EB0" w14:textId="230C94FF" w:rsidR="00A6739D" w:rsidRPr="004913DE" w:rsidRDefault="00A6739D" w:rsidP="00A6739D">
                    <w:pPr>
                      <w:pStyle w:val="Stopka"/>
                      <w:rPr>
                        <w:rFonts w:ascii="Calibri Light" w:hAnsi="Calibri Light"/>
                        <w:sz w:val="44"/>
                        <w:szCs w:val="44"/>
                      </w:rPr>
                    </w:pPr>
                    <w:r w:rsidRPr="004913DE">
                      <w:rPr>
                        <w:rFonts w:ascii="Calibri Light" w:hAnsi="Calibri Light"/>
                      </w:rPr>
                      <w:t>Strona</w:t>
                    </w:r>
                    <w:r w:rsidRPr="004913DE">
                      <w:fldChar w:fldCharType="begin"/>
                    </w:r>
                    <w:r>
                      <w:instrText>PAGE    \* MERGEFORMAT</w:instrText>
                    </w:r>
                    <w:r w:rsidRPr="004913DE">
                      <w:fldChar w:fldCharType="separate"/>
                    </w:r>
                    <w:r w:rsidR="00BE5782" w:rsidRPr="00BE5782">
                      <w:rPr>
                        <w:rFonts w:ascii="Calibri Light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4913DE">
                      <w:rPr>
                        <w:rFonts w:ascii="Calibri Light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10500D0" wp14:editId="17FD10A5">
              <wp:simplePos x="0" y="0"/>
              <wp:positionH relativeFrom="column">
                <wp:align>center</wp:align>
              </wp:positionH>
              <wp:positionV relativeFrom="paragraph">
                <wp:posOffset>-134620</wp:posOffset>
              </wp:positionV>
              <wp:extent cx="5828665" cy="457200"/>
              <wp:effectExtent l="0" t="0" r="635" b="0"/>
              <wp:wrapSquare wrapText="bothSides"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4E065063" id="Grupa 23" o:spid="_x0000_s1026" style="position:absolute;margin-left:0;margin-top:-10.6pt;width:458.95pt;height:36pt;z-index:251659264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">
                <v:imagedata r:id="rId6" o:title="Podobny obraz"/>
              </v:shape>
              <w10:wrap type="square"/>
            </v:group>
          </w:pict>
        </mc:Fallback>
      </mc:AlternateContent>
    </w:r>
  </w:p>
  <w:p w14:paraId="380298D8" w14:textId="77777777" w:rsidR="00A6739D" w:rsidRDefault="00A673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46DBF" w14:textId="77777777" w:rsidR="00F42F85" w:rsidRDefault="00F42F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C41382"/>
    <w:multiLevelType w:val="hybridMultilevel"/>
    <w:tmpl w:val="2F486212"/>
    <w:lvl w:ilvl="0" w:tplc="C2BC52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F6"/>
    <w:rsid w:val="00050FA2"/>
    <w:rsid w:val="000A4C56"/>
    <w:rsid w:val="000B13B0"/>
    <w:rsid w:val="000D081A"/>
    <w:rsid w:val="000D1DCE"/>
    <w:rsid w:val="00102010"/>
    <w:rsid w:val="00104423"/>
    <w:rsid w:val="00113837"/>
    <w:rsid w:val="00124C19"/>
    <w:rsid w:val="00124D6E"/>
    <w:rsid w:val="00163A55"/>
    <w:rsid w:val="0016497B"/>
    <w:rsid w:val="001773F7"/>
    <w:rsid w:val="001D3B91"/>
    <w:rsid w:val="002045C6"/>
    <w:rsid w:val="002139D1"/>
    <w:rsid w:val="00224FCF"/>
    <w:rsid w:val="002308FC"/>
    <w:rsid w:val="00261996"/>
    <w:rsid w:val="00273477"/>
    <w:rsid w:val="00284523"/>
    <w:rsid w:val="00297C4F"/>
    <w:rsid w:val="00306437"/>
    <w:rsid w:val="00322A18"/>
    <w:rsid w:val="00325479"/>
    <w:rsid w:val="00360A3D"/>
    <w:rsid w:val="003C04F6"/>
    <w:rsid w:val="003C2E94"/>
    <w:rsid w:val="003F256D"/>
    <w:rsid w:val="003F38CE"/>
    <w:rsid w:val="00446639"/>
    <w:rsid w:val="00462B35"/>
    <w:rsid w:val="004769F6"/>
    <w:rsid w:val="00481566"/>
    <w:rsid w:val="004A32DB"/>
    <w:rsid w:val="004A33A9"/>
    <w:rsid w:val="004A495A"/>
    <w:rsid w:val="004D5B5B"/>
    <w:rsid w:val="004E0A42"/>
    <w:rsid w:val="00510D2C"/>
    <w:rsid w:val="00535E3C"/>
    <w:rsid w:val="005718F9"/>
    <w:rsid w:val="0058592B"/>
    <w:rsid w:val="005D794D"/>
    <w:rsid w:val="005E5500"/>
    <w:rsid w:val="005F6906"/>
    <w:rsid w:val="0061645F"/>
    <w:rsid w:val="00652B02"/>
    <w:rsid w:val="00660A4B"/>
    <w:rsid w:val="00666C2D"/>
    <w:rsid w:val="00691B6B"/>
    <w:rsid w:val="00696700"/>
    <w:rsid w:val="00696764"/>
    <w:rsid w:val="00714723"/>
    <w:rsid w:val="00725573"/>
    <w:rsid w:val="0076499B"/>
    <w:rsid w:val="007765D7"/>
    <w:rsid w:val="0079298C"/>
    <w:rsid w:val="007B3F65"/>
    <w:rsid w:val="007D1099"/>
    <w:rsid w:val="007D6AA0"/>
    <w:rsid w:val="007F42C4"/>
    <w:rsid w:val="0080534D"/>
    <w:rsid w:val="00851CA9"/>
    <w:rsid w:val="008D08D3"/>
    <w:rsid w:val="008E3DFB"/>
    <w:rsid w:val="008E4E58"/>
    <w:rsid w:val="008F558A"/>
    <w:rsid w:val="009142FE"/>
    <w:rsid w:val="009414CA"/>
    <w:rsid w:val="0096059D"/>
    <w:rsid w:val="00995C1B"/>
    <w:rsid w:val="009A58F0"/>
    <w:rsid w:val="00A52336"/>
    <w:rsid w:val="00A6739D"/>
    <w:rsid w:val="00A84526"/>
    <w:rsid w:val="00A94D84"/>
    <w:rsid w:val="00AA2460"/>
    <w:rsid w:val="00AA7817"/>
    <w:rsid w:val="00AB6072"/>
    <w:rsid w:val="00AB6172"/>
    <w:rsid w:val="00AF4471"/>
    <w:rsid w:val="00AF7BA6"/>
    <w:rsid w:val="00B0776D"/>
    <w:rsid w:val="00B13050"/>
    <w:rsid w:val="00B4434A"/>
    <w:rsid w:val="00B56807"/>
    <w:rsid w:val="00B56E73"/>
    <w:rsid w:val="00BB67EC"/>
    <w:rsid w:val="00BC423A"/>
    <w:rsid w:val="00BE5782"/>
    <w:rsid w:val="00BE6A8B"/>
    <w:rsid w:val="00C067CD"/>
    <w:rsid w:val="00C24022"/>
    <w:rsid w:val="00C52FCA"/>
    <w:rsid w:val="00CB48D1"/>
    <w:rsid w:val="00CE1374"/>
    <w:rsid w:val="00D52FE7"/>
    <w:rsid w:val="00D60A55"/>
    <w:rsid w:val="00D66ED1"/>
    <w:rsid w:val="00D77F6B"/>
    <w:rsid w:val="00D85742"/>
    <w:rsid w:val="00D96B18"/>
    <w:rsid w:val="00DC56EA"/>
    <w:rsid w:val="00DE321E"/>
    <w:rsid w:val="00E358BA"/>
    <w:rsid w:val="00E43890"/>
    <w:rsid w:val="00E44F34"/>
    <w:rsid w:val="00E57E5C"/>
    <w:rsid w:val="00E7472B"/>
    <w:rsid w:val="00E800F3"/>
    <w:rsid w:val="00E84EE8"/>
    <w:rsid w:val="00EB20F3"/>
    <w:rsid w:val="00EC1D91"/>
    <w:rsid w:val="00ED42EC"/>
    <w:rsid w:val="00EE0648"/>
    <w:rsid w:val="00F06595"/>
    <w:rsid w:val="00F24977"/>
    <w:rsid w:val="00F37750"/>
    <w:rsid w:val="00F42F85"/>
    <w:rsid w:val="00F47A23"/>
    <w:rsid w:val="00F76E1C"/>
    <w:rsid w:val="00FA0577"/>
    <w:rsid w:val="00FC2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7EC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739D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325479"/>
    <w:pPr>
      <w:keepNext/>
      <w:keepLines/>
      <w:numPr>
        <w:ilvl w:val="8"/>
        <w:numId w:val="1"/>
      </w:numPr>
      <w:suppressAutoHyphen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39D"/>
  </w:style>
  <w:style w:type="paragraph" w:styleId="Stopka">
    <w:name w:val="footer"/>
    <w:basedOn w:val="Normalny"/>
    <w:link w:val="StopkaZnak"/>
    <w:uiPriority w:val="99"/>
    <w:unhideWhenUsed/>
    <w:rsid w:val="00A673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39D"/>
  </w:style>
  <w:style w:type="paragraph" w:styleId="Podtytu">
    <w:name w:val="Subtitle"/>
    <w:basedOn w:val="Normalny"/>
    <w:next w:val="Normalny"/>
    <w:link w:val="PodtytuZnak"/>
    <w:uiPriority w:val="11"/>
    <w:qFormat/>
    <w:rsid w:val="00A6739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6739D"/>
    <w:rPr>
      <w:rFonts w:eastAsiaTheme="minorEastAsia"/>
      <w:color w:val="5A5A5A" w:themeColor="text1" w:themeTint="A5"/>
      <w:spacing w:val="15"/>
      <w:lang w:eastAsia="pl-PL"/>
    </w:rPr>
  </w:style>
  <w:style w:type="table" w:styleId="Tabela-Siatka">
    <w:name w:val="Table Grid"/>
    <w:basedOn w:val="Standardowy"/>
    <w:uiPriority w:val="39"/>
    <w:rsid w:val="00A67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2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56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2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5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56D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56D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325479"/>
    <w:rPr>
      <w:rFonts w:ascii="Cambria" w:eastAsia="Times New Roman" w:hAnsi="Cambria" w:cs="Cambria"/>
      <w:i/>
      <w:iCs/>
      <w:color w:val="404040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A32D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adminpg</dc:creator>
  <cp:lastModifiedBy>ctwt2</cp:lastModifiedBy>
  <cp:revision>5</cp:revision>
  <cp:lastPrinted>2018-06-20T10:53:00Z</cp:lastPrinted>
  <dcterms:created xsi:type="dcterms:W3CDTF">2018-06-11T09:05:00Z</dcterms:created>
  <dcterms:modified xsi:type="dcterms:W3CDTF">2018-06-20T10:53:00Z</dcterms:modified>
</cp:coreProperties>
</file>